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62" w:rsidRDefault="0037511C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sz w:val="32"/>
          <w:szCs w:val="32"/>
        </w:rPr>
        <w:t>Horarios de Consulta - 2º Cuatrimestre 2017</w:t>
      </w:r>
    </w:p>
    <w:p w:rsidR="009C3D62" w:rsidRDefault="009C3D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sz w:val="16"/>
          <w:szCs w:val="16"/>
        </w:rPr>
      </w:pPr>
    </w:p>
    <w:tbl>
      <w:tblPr>
        <w:tblStyle w:val="a"/>
        <w:tblW w:w="1537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6255"/>
        <w:gridCol w:w="5745"/>
      </w:tblGrid>
      <w:tr w:rsidR="009C3D62">
        <w:trPr>
          <w:jc w:val="center"/>
        </w:trPr>
        <w:tc>
          <w:tcPr>
            <w:tcW w:w="3375" w:type="dxa"/>
            <w:shd w:val="clear" w:color="auto" w:fill="CCCCCC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Profesor/a</w:t>
            </w:r>
          </w:p>
        </w:tc>
        <w:tc>
          <w:tcPr>
            <w:tcW w:w="6255" w:type="dxa"/>
            <w:shd w:val="clear" w:color="auto" w:fill="CCCCCC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Horarios – SEDE CENTRO</w:t>
            </w:r>
          </w:p>
        </w:tc>
        <w:tc>
          <w:tcPr>
            <w:tcW w:w="5745" w:type="dxa"/>
            <w:shd w:val="clear" w:color="auto" w:fill="CCCCCC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Horarios - SEDE CAMPUS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ABATE, Martha</w:t>
            </w:r>
          </w:p>
        </w:tc>
        <w:tc>
          <w:tcPr>
            <w:tcW w:w="6255" w:type="dxa"/>
          </w:tcPr>
          <w:p w:rsidR="009C3D62" w:rsidRDefault="003751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16 a 18-Jueves 8 a 9 y 12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ACIAR, Carolina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18,30 a 19,30.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AGÜERO, Víctor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10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 – Martes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highlight w:val="black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AGÜERO ALVERDI, María C.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15:30 a 16:30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AGUILAR, </w:t>
            </w:r>
            <w:proofErr w:type="spellStart"/>
            <w:r>
              <w:rPr>
                <w:rFonts w:ascii="Arial" w:eastAsia="Arial" w:hAnsi="Arial" w:cs="Arial"/>
              </w:rPr>
              <w:t>Niri</w:t>
            </w:r>
            <w:proofErr w:type="spellEnd"/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18.30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AGUIRRE, </w:t>
            </w:r>
            <w:proofErr w:type="spellStart"/>
            <w:r>
              <w:rPr>
                <w:rFonts w:ascii="Arial" w:eastAsia="Arial" w:hAnsi="Arial" w:cs="Arial"/>
              </w:rPr>
              <w:t>Veronica</w:t>
            </w:r>
            <w:proofErr w:type="spellEnd"/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14 a 17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ALBARRACIN, Delia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19,30 a 21,30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16,30 a 18,30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ALFARO, Mónica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Miércoles de 18.30 a 20.30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ALFONSO, Valeria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10.45 a 13.45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ALTAMIRANO, Aldo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AMADEO, Julia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AMPARAN, Julia Andrea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9 a 10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15 a 16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ANGELA, Eliana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13.30 a 15.30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APAZA, Ma. Fernanda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15,30 a 18,30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ARANCIBIA, Omar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15 a 16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ARANDA, Gonzalo</w:t>
            </w:r>
          </w:p>
        </w:tc>
        <w:tc>
          <w:tcPr>
            <w:tcW w:w="6255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10 a 11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ASSO, Jorge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15 a 17 – Miércoles de 12 a 14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AZZONI, Gabriela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BALMACEDA, Gabriela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17.30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BASCO, María Eugenia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8 a 10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BASCUÑAN, Silvina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19.30 a 21.30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10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BERARDINI, Alicia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17.30 a 18.30 y 20.30 a 21.30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10.30 a 12.30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BERNAL, Daniel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19.30 a 20.30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BERTOLO, Claudia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12 a 14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BOBILLO, María Eugenia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18.30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BOERR, Cecilia V.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18.30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BRUNO, Paola</w:t>
            </w:r>
          </w:p>
        </w:tc>
        <w:tc>
          <w:tcPr>
            <w:tcW w:w="6255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CALCAGNO, </w:t>
            </w:r>
            <w:proofErr w:type="spellStart"/>
            <w:r>
              <w:rPr>
                <w:rFonts w:ascii="Arial" w:eastAsia="Arial" w:hAnsi="Arial" w:cs="Arial"/>
              </w:rPr>
              <w:t>Dulio</w:t>
            </w:r>
            <w:proofErr w:type="spellEnd"/>
          </w:p>
        </w:tc>
        <w:tc>
          <w:tcPr>
            <w:tcW w:w="6255" w:type="dxa"/>
            <w:vAlign w:val="bottom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19 a 20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CAMARGO, Walter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 de 19.15 a 20.15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16:30 a 17:30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CAMPEGLIA, Daniel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13.30 a 14.30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CANEPA, Natalia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16.30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- Miércoles de 16.30 a 17.30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CANTARELLI, Andrea P.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11.30 a 12.30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CARMONA, Guillermo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13 a 14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CARRIZO, Ivana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10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CASTILLA, Mónica</w:t>
            </w:r>
          </w:p>
        </w:tc>
        <w:tc>
          <w:tcPr>
            <w:tcW w:w="6255" w:type="dxa"/>
            <w:shd w:val="clear" w:color="auto" w:fill="CCCCCC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DECANA</w:t>
            </w:r>
          </w:p>
        </w:tc>
        <w:tc>
          <w:tcPr>
            <w:tcW w:w="5745" w:type="dxa"/>
            <w:shd w:val="clear" w:color="auto" w:fill="CCCCCC"/>
          </w:tcPr>
          <w:p w:rsidR="009C3D62" w:rsidRDefault="009C3D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CASTRO, Carmen</w:t>
            </w:r>
          </w:p>
        </w:tc>
        <w:tc>
          <w:tcPr>
            <w:tcW w:w="6255" w:type="dxa"/>
            <w:shd w:val="clear" w:color="auto" w:fill="FFFFFF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45" w:type="dxa"/>
            <w:shd w:val="clear" w:color="auto" w:fill="FFFFFF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16 a 18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CHALABE, Fanny</w:t>
            </w:r>
          </w:p>
        </w:tc>
        <w:tc>
          <w:tcPr>
            <w:tcW w:w="6255" w:type="dxa"/>
            <w:shd w:val="clear" w:color="auto" w:fill="FFFFFF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  <w:shd w:val="clear" w:color="auto" w:fill="FFFFFF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16 a 18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CHANTEFORT, Patricia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CONTARDI, Laura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12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COPELLO, Ma. Celeste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18.30 a 20.30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CORONEL, José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10 a 11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CORRAL, Sandra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15.30 a 16.30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CRIADO, Mónica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9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CURADELLI, Alejandra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16.30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trHeight w:val="200"/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 SILVA, Clara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12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DAHER, Celeste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12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FAVERI, Ma. Verónica</w:t>
            </w:r>
          </w:p>
        </w:tc>
        <w:tc>
          <w:tcPr>
            <w:tcW w:w="6255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</w:t>
            </w:r>
          </w:p>
        </w:tc>
        <w:tc>
          <w:tcPr>
            <w:tcW w:w="5745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de 10 a 11hs.</w:t>
            </w:r>
          </w:p>
        </w:tc>
      </w:tr>
      <w:tr w:rsidR="009C3D62">
        <w:trPr>
          <w:jc w:val="center"/>
        </w:trPr>
        <w:tc>
          <w:tcPr>
            <w:tcW w:w="3375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LA RETA, Noelia</w:t>
            </w:r>
          </w:p>
        </w:tc>
        <w:tc>
          <w:tcPr>
            <w:tcW w:w="6255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14 a 15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trHeight w:val="260"/>
          <w:jc w:val="center"/>
        </w:trPr>
        <w:tc>
          <w:tcPr>
            <w:tcW w:w="3375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DELICIO, Fabiana</w:t>
            </w:r>
          </w:p>
        </w:tc>
        <w:tc>
          <w:tcPr>
            <w:tcW w:w="6255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16.30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CAMPO, María A.</w:t>
            </w:r>
          </w:p>
        </w:tc>
        <w:tc>
          <w:tcPr>
            <w:tcW w:w="6255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spacing w:line="271" w:lineRule="auto"/>
              <w:jc w:val="center"/>
            </w:pPr>
            <w: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ROSAS, Ma. Laura</w:t>
            </w:r>
          </w:p>
        </w:tc>
        <w:tc>
          <w:tcPr>
            <w:tcW w:w="6255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13 a 14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spacing w:line="271" w:lineRule="auto"/>
              <w:jc w:val="center"/>
            </w:pPr>
            <w: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DIAZ PUPPATO, Diego</w:t>
            </w:r>
          </w:p>
        </w:tc>
        <w:tc>
          <w:tcPr>
            <w:tcW w:w="6255" w:type="dxa"/>
          </w:tcPr>
          <w:p w:rsidR="009C3D62" w:rsidRDefault="003751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10 a 12 y 16:30 a 18:30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DIEZ, Liliana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17 a 18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DUBINI, Lilia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y Jueves de 18.30 a 20.30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DUHART, Silvia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14.30 a 16.30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ELGUETA, Ana</w:t>
            </w:r>
          </w:p>
        </w:tc>
        <w:tc>
          <w:tcPr>
            <w:tcW w:w="6255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9.30 a 10 y 12 a 12.50- Miércoles 18.30 a 19.30</w:t>
            </w:r>
          </w:p>
        </w:tc>
        <w:tc>
          <w:tcPr>
            <w:tcW w:w="5745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  <w:vAlign w:val="bottom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ERICE, Ximena</w:t>
            </w:r>
          </w:p>
        </w:tc>
        <w:tc>
          <w:tcPr>
            <w:tcW w:w="6255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de 17.30 a 19.30- Jueves de 16.30 a 18.30</w:t>
            </w:r>
          </w:p>
        </w:tc>
      </w:tr>
      <w:tr w:rsidR="009C3D62">
        <w:trPr>
          <w:jc w:val="center"/>
        </w:trPr>
        <w:tc>
          <w:tcPr>
            <w:tcW w:w="3375" w:type="dxa"/>
            <w:vAlign w:val="bottom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ESCUDERO, Flavia</w:t>
            </w:r>
          </w:p>
        </w:tc>
        <w:tc>
          <w:tcPr>
            <w:tcW w:w="6255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14 a 16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ESNAL, Nélida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16 a 18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FARRANDO, Mariela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20.30 a 21.30 - Jueves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FAVIER, Marisa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17.30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FEREZ, </w:t>
            </w:r>
            <w:proofErr w:type="spellStart"/>
            <w:r>
              <w:rPr>
                <w:rFonts w:ascii="Arial" w:eastAsia="Arial" w:hAnsi="Arial" w:cs="Arial"/>
              </w:rPr>
              <w:t>Andres</w:t>
            </w:r>
            <w:proofErr w:type="spellEnd"/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11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FERNANDEZ, Silvia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commentRangeStart w:id="1"/>
            <w:r>
              <w:rPr>
                <w:rFonts w:ascii="Arial" w:eastAsia="Arial" w:hAnsi="Arial" w:cs="Arial"/>
              </w:rPr>
              <w:t xml:space="preserve">Lunes de 16.30 a 17.30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commentRangeEnd w:id="1"/>
            <w:r>
              <w:commentReference w:id="1"/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FERREYRA, </w:t>
            </w:r>
            <w:proofErr w:type="spellStart"/>
            <w:r>
              <w:rPr>
                <w:rFonts w:ascii="Arial" w:eastAsia="Arial" w:hAnsi="Arial" w:cs="Arial"/>
              </w:rPr>
              <w:t>Analía</w:t>
            </w:r>
            <w:proofErr w:type="spellEnd"/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16 a 18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.-Jueves 11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FORMICA, Daniela</w:t>
            </w:r>
          </w:p>
        </w:tc>
        <w:tc>
          <w:tcPr>
            <w:tcW w:w="6255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8.30 a 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19.30 a 20.30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  <w:tcBorders>
              <w:bottom w:val="single" w:sz="4" w:space="0" w:color="000000"/>
            </w:tcBorders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FRAMARINI, Rubén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10,45 a 11,45</w:t>
            </w:r>
          </w:p>
        </w:tc>
        <w:tc>
          <w:tcPr>
            <w:tcW w:w="5745" w:type="dxa"/>
            <w:tcBorders>
              <w:bottom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GANTUS, Viviana</w:t>
            </w:r>
          </w:p>
        </w:tc>
        <w:tc>
          <w:tcPr>
            <w:tcW w:w="6255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  <w:tc>
          <w:tcPr>
            <w:tcW w:w="5745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GARCIA, Adolfo</w:t>
            </w:r>
          </w:p>
        </w:tc>
        <w:tc>
          <w:tcPr>
            <w:tcW w:w="6255" w:type="dxa"/>
            <w:shd w:val="clear" w:color="auto" w:fill="FFFFFF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  <w:shd w:val="clear" w:color="auto" w:fill="FFFFFF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GARCIA, Mariana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8 a 10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GARDONIO, Mario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10 a 11 - Miércoles 14 a 15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GIGENA, Adriana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10 a 14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GIMENEZ, Liliana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GIMENEZ, </w:t>
            </w:r>
            <w:proofErr w:type="spellStart"/>
            <w:r>
              <w:rPr>
                <w:rFonts w:ascii="Arial" w:eastAsia="Arial" w:hAnsi="Arial" w:cs="Arial"/>
              </w:rPr>
              <w:t>Sebastian</w:t>
            </w:r>
            <w:proofErr w:type="spellEnd"/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15.30 a 16.30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GIUNTA, Vicenta Rosa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19.30 a 21-Jueves 18.30 a 20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17 a 18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GOMENSORO, Andrea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13.30 a 17.30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GOMEZ, Lourdes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16 a 18 – Miércoles de 12 a 14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GOMEZ, María Cristina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13.30 a 14.30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GOMEZ, María Teresa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14:30 a 18:30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GONZALEZ, Elizabeth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10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GONZALEZ, Teresa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17 a 18:30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.-Jueves 20:30 a 21:30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GONZALEZ, Valentín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10 a 11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trHeight w:val="280"/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GORDILLO, Lorena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18.30 a 20.30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trHeight w:val="280"/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GRIFFOULLIERE, Ma. G.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16.30 a 17.30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8.30 a 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GRZONA, María Alejandra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15.30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GUERRA, Alejandro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13 a 15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trHeight w:val="260"/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GUILLEN, Alejandra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14:30 a 16:30-Viernes 10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GUTIERREZ, Cristina</w:t>
            </w:r>
          </w:p>
        </w:tc>
        <w:tc>
          <w:tcPr>
            <w:tcW w:w="6255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16,30 a 20,30</w:t>
            </w:r>
          </w:p>
        </w:tc>
        <w:tc>
          <w:tcPr>
            <w:tcW w:w="5745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GUZMAN, Gabriela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13.30 a 14.30 – Miércoles de 14.30 a 16.30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11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HERMOSO, Adriana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y Miércoles 18.30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HERNANDEZ, José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19.30 a 20.30 - Jueves 11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HERRERA, Gabriela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17.30 a 21.30 – Martes de 16.30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IGLESIAS, Mauricio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IGLESIAS, Ma. Isabel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16 a 17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ISRAEL, Daniel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14 a 16hs.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11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</w:tr>
      <w:tr w:rsidR="009C3D62">
        <w:trPr>
          <w:jc w:val="center"/>
        </w:trPr>
        <w:tc>
          <w:tcPr>
            <w:tcW w:w="3375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IVARS, Osvaldo</w:t>
            </w:r>
          </w:p>
        </w:tc>
        <w:tc>
          <w:tcPr>
            <w:tcW w:w="625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Lunes 17:30 a 18:30-Miércoles 17:30 a 19-Viernes 10 a 11:30</w:t>
            </w:r>
          </w:p>
        </w:tc>
        <w:tc>
          <w:tcPr>
            <w:tcW w:w="5745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</w:tbl>
    <w:p w:rsidR="009C3D62" w:rsidRDefault="009C3D62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9C3D62" w:rsidRDefault="0037511C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>Horarios de Consulta - 2º Cuatrimestre 2017</w:t>
      </w:r>
    </w:p>
    <w:p w:rsidR="009C3D62" w:rsidRDefault="009C3D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sz w:val="16"/>
          <w:szCs w:val="16"/>
        </w:rPr>
      </w:pPr>
    </w:p>
    <w:tbl>
      <w:tblPr>
        <w:tblStyle w:val="a0"/>
        <w:tblW w:w="1557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6270"/>
        <w:gridCol w:w="5730"/>
      </w:tblGrid>
      <w:tr w:rsidR="009C3D62">
        <w:trPr>
          <w:jc w:val="center"/>
        </w:trPr>
        <w:tc>
          <w:tcPr>
            <w:tcW w:w="3574" w:type="dxa"/>
            <w:shd w:val="clear" w:color="auto" w:fill="CCCCCC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Profesor/a</w:t>
            </w:r>
          </w:p>
        </w:tc>
        <w:tc>
          <w:tcPr>
            <w:tcW w:w="6270" w:type="dxa"/>
            <w:shd w:val="clear" w:color="auto" w:fill="CCCCCC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Horarios – SEDE CENTRO</w:t>
            </w:r>
          </w:p>
        </w:tc>
        <w:tc>
          <w:tcPr>
            <w:tcW w:w="5730" w:type="dxa"/>
            <w:shd w:val="clear" w:color="auto" w:fill="CCCCCC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Horarios - SEDE CAMPUS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LACERNA, Patricia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18.30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– Miércoles de 11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LEO, Viviana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11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LEVCOVICH, Mónica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15 a 17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LLOBEL, Fanny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11 a 12.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LLOSA, Liliana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19.30 a 20.30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.-Viernes 11 a 12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LOPEZ, Ma. Isabel</w:t>
            </w:r>
          </w:p>
        </w:tc>
        <w:tc>
          <w:tcPr>
            <w:tcW w:w="6270" w:type="dxa"/>
          </w:tcPr>
          <w:p w:rsidR="009C3D62" w:rsidRDefault="003751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9 a 11hs.</w:t>
            </w:r>
          </w:p>
        </w:tc>
        <w:tc>
          <w:tcPr>
            <w:tcW w:w="5730" w:type="dxa"/>
          </w:tcPr>
          <w:p w:rsidR="009C3D62" w:rsidRDefault="003751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13 a 15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LOPEZ, María Candela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13:30 a 16:30</w:t>
            </w: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LUCERO, Ma. Eugenia</w:t>
            </w:r>
          </w:p>
        </w:tc>
        <w:tc>
          <w:tcPr>
            <w:tcW w:w="6270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18.30 a 19.30 – Jueves de 9 a 10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MALDONADO, Nuria I.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15.45 a 18.15 – Miércoles 13.30 a 16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MALVEZZI, Valeria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15.30 a 16.30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MANENT, Cristina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14.30 a 16.30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ind w:left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14.30 a 16.30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MARELLO, Silvia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17.30 a 19.30- Jueves de 16.30 a 18.30 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MARLIA, Nora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15.30 a 16.30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MARTINEZ, Carolina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14 a 18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MARTINEZ, Cecilia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17:30 a 18:30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MARTINEZ, Mariana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16.30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MARTINEZ, Verónica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8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MASSUTTI, Pablo</w:t>
            </w:r>
          </w:p>
        </w:tc>
        <w:tc>
          <w:tcPr>
            <w:tcW w:w="6270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de 16.30 a 18.30hs.</w:t>
            </w:r>
          </w:p>
        </w:tc>
        <w:tc>
          <w:tcPr>
            <w:tcW w:w="5730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MATILLA, Mónica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MATTIELLO, Gabriela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17 a 19 – Martes de 10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MAURE, Gustavo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18 a 20-Martes 18.30 a 19.30-Miércoles 11 a 12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MINGORANCE, Francisco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16.30 a 18.30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MIRANDA, Graciela</w:t>
            </w:r>
          </w:p>
        </w:tc>
        <w:tc>
          <w:tcPr>
            <w:tcW w:w="6270" w:type="dxa"/>
          </w:tcPr>
          <w:p w:rsidR="009C3D62" w:rsidRDefault="003751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9 a 11hs.</w:t>
            </w:r>
          </w:p>
        </w:tc>
        <w:tc>
          <w:tcPr>
            <w:tcW w:w="5730" w:type="dxa"/>
          </w:tcPr>
          <w:p w:rsidR="009C3D62" w:rsidRDefault="003751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13 a 15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MIRCHAK, Marcela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30" w:type="dxa"/>
            <w:vAlign w:val="center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Lunes y Miércoles 17.30 a 18.30-Miércoles de 12 a 13 –Viernes 12.30 a 13.30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MOLINARIS, Graciela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11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MONTES, Lilian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19.30 a 21.30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MORENO, Adriana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18.00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10 a 12.30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MORETTI, Ma. Fernanda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14:30 a 16:30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MORRESI, Silvia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MOZZICAFREDO, Romina</w:t>
            </w:r>
          </w:p>
        </w:tc>
        <w:tc>
          <w:tcPr>
            <w:tcW w:w="6270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9 a 10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trHeight w:val="100"/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MUSSO, Silvia</w:t>
            </w:r>
          </w:p>
        </w:tc>
        <w:tc>
          <w:tcPr>
            <w:tcW w:w="6270" w:type="dxa"/>
            <w:shd w:val="clear" w:color="auto" w:fill="CCCCCC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VICEDECANA</w:t>
            </w:r>
          </w:p>
        </w:tc>
        <w:tc>
          <w:tcPr>
            <w:tcW w:w="5730" w:type="dxa"/>
            <w:shd w:val="clear" w:color="auto" w:fill="CCCCCC"/>
          </w:tcPr>
          <w:p w:rsidR="009C3D62" w:rsidRDefault="009C3D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9C3D62">
        <w:trPr>
          <w:trHeight w:val="100"/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NEGRI, Silvina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10 a 11 - Miércoles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trHeight w:val="100"/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OLGUIN, Mónica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19.30 a 21.30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OSIMANI, Javier</w:t>
            </w:r>
          </w:p>
        </w:tc>
        <w:tc>
          <w:tcPr>
            <w:tcW w:w="6270" w:type="dxa"/>
            <w:tcBorders>
              <w:bottom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Martes 10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  <w:tcBorders>
              <w:bottom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OZOLLO, Fernanda</w:t>
            </w:r>
          </w:p>
        </w:tc>
        <w:tc>
          <w:tcPr>
            <w:tcW w:w="6270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30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8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PALACIN, Gladys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18.30 a 20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PAREJA, Silvia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9.30 a 10.30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PARES, Benito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PARLANTI, Sonia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18 a 20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PAZ, Marta</w:t>
            </w:r>
          </w:p>
        </w:tc>
        <w:tc>
          <w:tcPr>
            <w:tcW w:w="6270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14.30 a 15.30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PELLEGRINI, Beatriz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17 a 19 - Martes 14 a 16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PERALTA, María Eugenia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9 a 11:30 y de 17 a 18:30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PERALTA, Verónica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PEREZ, Ma. Cecilia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15.45 a 17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PORCAR, María Luisa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14.30 a 16.30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PROFILI, Carla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16:30 a 18:30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PROFILI, José A.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17 a 19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QUINTANA, </w:t>
            </w:r>
            <w:proofErr w:type="spellStart"/>
            <w:r>
              <w:rPr>
                <w:rFonts w:ascii="Arial" w:eastAsia="Arial" w:hAnsi="Arial" w:cs="Arial"/>
              </w:rPr>
              <w:t>Nicolas</w:t>
            </w:r>
            <w:proofErr w:type="spellEnd"/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16.30 a 17.30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QUINTEROS, Miriam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15 a 16,30  y Viernes 17 a 19:30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RAIA, Ma. Laura</w:t>
            </w:r>
          </w:p>
        </w:tc>
        <w:tc>
          <w:tcPr>
            <w:tcW w:w="6270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10 a 11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RAIMONDI, Laura</w:t>
            </w:r>
          </w:p>
        </w:tc>
        <w:tc>
          <w:tcPr>
            <w:tcW w:w="6270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REPETTO, Ana M.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16 a 18 - Jueves de 16:30 a 18:30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REYNOSO, Sergio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20 a 22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RIBO, Eduardo</w:t>
            </w:r>
          </w:p>
        </w:tc>
        <w:tc>
          <w:tcPr>
            <w:tcW w:w="6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13 a 14 - Jueves 15,30 a 16,30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---------</w:t>
            </w:r>
          </w:p>
        </w:tc>
      </w:tr>
      <w:tr w:rsidR="009C3D62">
        <w:trPr>
          <w:jc w:val="center"/>
        </w:trPr>
        <w:tc>
          <w:tcPr>
            <w:tcW w:w="3574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RIOS, María Cristina</w:t>
            </w:r>
          </w:p>
        </w:tc>
        <w:tc>
          <w:tcPr>
            <w:tcW w:w="6270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30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RINALDI, María </w:t>
            </w:r>
            <w:proofErr w:type="spellStart"/>
            <w:r>
              <w:rPr>
                <w:rFonts w:ascii="Arial" w:eastAsia="Arial" w:hAnsi="Arial" w:cs="Arial"/>
              </w:rPr>
              <w:t>Belen</w:t>
            </w:r>
            <w:proofErr w:type="spellEnd"/>
          </w:p>
        </w:tc>
        <w:tc>
          <w:tcPr>
            <w:tcW w:w="6270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9 a 10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 de 13 a 15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ROBERTS, Jorge L.</w:t>
            </w:r>
          </w:p>
        </w:tc>
        <w:tc>
          <w:tcPr>
            <w:tcW w:w="6270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commentRangeStart w:id="2"/>
            <w:r>
              <w:rPr>
                <w:rFonts w:ascii="Arial" w:eastAsia="Arial" w:hAnsi="Arial" w:cs="Arial"/>
              </w:rPr>
              <w:t>Martes 10.30 a 11.30</w:t>
            </w:r>
          </w:p>
        </w:tc>
        <w:commentRangeEnd w:id="2"/>
        <w:tc>
          <w:tcPr>
            <w:tcW w:w="5730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commentReference w:id="2"/>
            </w: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RODRIGUEZ, Claudina</w:t>
            </w:r>
          </w:p>
        </w:tc>
        <w:tc>
          <w:tcPr>
            <w:tcW w:w="6270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16.30 a 18.30- Jueves </w:t>
            </w:r>
          </w:p>
        </w:tc>
        <w:tc>
          <w:tcPr>
            <w:tcW w:w="5730" w:type="dxa"/>
            <w:tcBorders>
              <w:top w:val="single" w:sz="4" w:space="0" w:color="000000"/>
            </w:tcBorders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RODRIGUEZ, Gonzalo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19.30 a 20.30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RODRIGUEZ, Rosana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Jueves de 18.30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ROMAGNOLI, Cristina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y Martes de 14 a 16.30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ROMANIUK, Ana</w:t>
            </w:r>
          </w:p>
        </w:tc>
        <w:tc>
          <w:tcPr>
            <w:tcW w:w="6270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  <w:tc>
          <w:tcPr>
            <w:tcW w:w="5730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RONDAN, Jorge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Lunes 19.30 a 20.30 – Viernes 12 a 13 y 18.30 a 19.30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ROVELLO, Paola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SABEZ, Ma. Julia</w:t>
            </w:r>
          </w:p>
        </w:tc>
        <w:tc>
          <w:tcPr>
            <w:tcW w:w="6270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9.30 a 10.30</w:t>
            </w:r>
          </w:p>
        </w:tc>
        <w:tc>
          <w:tcPr>
            <w:tcW w:w="5730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SALMERON, Eduardo</w:t>
            </w:r>
          </w:p>
        </w:tc>
        <w:tc>
          <w:tcPr>
            <w:tcW w:w="6270" w:type="dxa"/>
          </w:tcPr>
          <w:p w:rsidR="009C3D62" w:rsidRDefault="003751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16.30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SANCHEZ DEMARQUE,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Anabelia</w:t>
            </w:r>
            <w:proofErr w:type="spellEnd"/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16.30 a 20.30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SANTONI PALMA, Ana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de 17.30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SAYAVEDRA, Cecilia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10.45 a 12.45 – Martes de 17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SCHERBOSKY, Ma. Federica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12 a 14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SCOONES, Ana</w:t>
            </w:r>
          </w:p>
        </w:tc>
        <w:tc>
          <w:tcPr>
            <w:tcW w:w="6270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9 a 10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14 a 16 – Miércoles 10 a 11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trHeight w:val="60"/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SENATRA, Liliana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18,30 a 20,30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SISTI, Ana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17 a 19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9 a 10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SOLER, Laura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18.30 a 20.30 – Viernes 17.30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SOLER, Mónica</w:t>
            </w:r>
          </w:p>
        </w:tc>
        <w:tc>
          <w:tcPr>
            <w:tcW w:w="6270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30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16.30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SOSA, Silvia</w:t>
            </w:r>
          </w:p>
        </w:tc>
        <w:tc>
          <w:tcPr>
            <w:tcW w:w="6270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17:30 a 19:30</w:t>
            </w:r>
          </w:p>
        </w:tc>
        <w:tc>
          <w:tcPr>
            <w:tcW w:w="5730" w:type="dxa"/>
          </w:tcPr>
          <w:p w:rsidR="009C3D62" w:rsidRDefault="0037511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9 a 11</w:t>
            </w:r>
          </w:p>
        </w:tc>
      </w:tr>
      <w:tr w:rsidR="009C3D62">
        <w:trPr>
          <w:trHeight w:val="260"/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SURACI, Andrea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14 a 16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– Viernes 17 a 18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17.30 a 18.30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SURIANI, Juan Martín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Jueves 15:30 a 16:30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15:30 a 16:30 y 18:30 a 20:30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TEJON, Cecilia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11 a 13 - Miércoles 19:30 a 21:30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TORRE, Ana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11.30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18.30 a 20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TORRE, Ma. del Carmen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18 a 20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TORRES, Laura M.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15,30 a 16,30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TORTAJADA, Anabel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y Martes de 16.30 a 18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TORTI, Marta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de 17 a 18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TOSONI, Ma. Magdalena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13 a 16 - Jueves de 14 a 16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TOSONI, María Cecilia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 POR ESTUDIO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7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TRONCOSO, Laura</w:t>
            </w:r>
          </w:p>
        </w:tc>
        <w:tc>
          <w:tcPr>
            <w:tcW w:w="6270" w:type="dxa"/>
            <w:vAlign w:val="bottom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  <w:tc>
          <w:tcPr>
            <w:tcW w:w="5730" w:type="dxa"/>
          </w:tcPr>
          <w:p w:rsidR="009C3D62" w:rsidRDefault="0037511C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LICENCIA</w:t>
            </w:r>
          </w:p>
        </w:tc>
      </w:tr>
      <w:tr w:rsidR="009C3D62">
        <w:trPr>
          <w:trHeight w:val="240"/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VALDEZ, Marcela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18,30 a 20,30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VAZQUEZ, Leticia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12 a 14 – Miércoles 10.45 a 12.45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VERJELIN, Alejandra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18.30 a 20.30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VIGO, Valeria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Lunes 12:30 a 13:30 - Miércoles 12:30 a 13:30 - Viernes 17 a 19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730" w:type="dxa"/>
          </w:tcPr>
          <w:p w:rsidR="009C3D62" w:rsidRDefault="009C3D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9C3D62">
        <w:trPr>
          <w:trHeight w:val="260"/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YELOS, Marcela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 de 12.15 a 13.15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ZIPEROVICH, Natalia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14 a 15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  <w:tr w:rsidR="009C3D62">
        <w:trPr>
          <w:jc w:val="center"/>
        </w:trPr>
        <w:tc>
          <w:tcPr>
            <w:tcW w:w="3574" w:type="dxa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ZOZAYA, Claudia</w:t>
            </w:r>
          </w:p>
        </w:tc>
        <w:tc>
          <w:tcPr>
            <w:tcW w:w="627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de 17.30 a 19.30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- Jueves 10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30" w:type="dxa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</w:tr>
    </w:tbl>
    <w:p w:rsidR="009C3D62" w:rsidRDefault="009C3D62"/>
    <w:p w:rsidR="009C3D62" w:rsidRDefault="009C3D62"/>
    <w:p w:rsidR="009C3D62" w:rsidRDefault="009C3D62"/>
    <w:p w:rsidR="009C3D62" w:rsidRDefault="009C3D62"/>
    <w:p w:rsidR="009C3D62" w:rsidRDefault="009C3D62"/>
    <w:p w:rsidR="009C3D62" w:rsidRDefault="009C3D62"/>
    <w:p w:rsidR="009C3D62" w:rsidRDefault="009C3D62"/>
    <w:p w:rsidR="009C3D62" w:rsidRDefault="0037511C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>Horarios de Consulta - 2º Cuatrimestre 2017</w:t>
      </w:r>
    </w:p>
    <w:p w:rsidR="009C3D62" w:rsidRDefault="009C3D62">
      <w:pPr>
        <w:spacing w:line="1" w:lineRule="auto"/>
      </w:pPr>
    </w:p>
    <w:p w:rsidR="009C3D62" w:rsidRDefault="0037511C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>TUNUYÁN</w:t>
      </w:r>
    </w:p>
    <w:p w:rsidR="009C3D62" w:rsidRDefault="009C3D62"/>
    <w:tbl>
      <w:tblPr>
        <w:tblStyle w:val="a1"/>
        <w:tblW w:w="1060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7031"/>
      </w:tblGrid>
      <w:tr w:rsidR="009C3D62">
        <w:trPr>
          <w:jc w:val="center"/>
        </w:trPr>
        <w:tc>
          <w:tcPr>
            <w:tcW w:w="3574" w:type="dxa"/>
            <w:shd w:val="clear" w:color="auto" w:fill="CCCCCC"/>
          </w:tcPr>
          <w:p w:rsidR="009C3D62" w:rsidRDefault="00375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Profesor</w:t>
            </w:r>
          </w:p>
        </w:tc>
        <w:tc>
          <w:tcPr>
            <w:tcW w:w="7031" w:type="dxa"/>
            <w:shd w:val="clear" w:color="auto" w:fill="CCCCCC"/>
          </w:tcPr>
          <w:p w:rsidR="009C3D62" w:rsidRDefault="003751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Horarios</w:t>
            </w:r>
          </w:p>
        </w:tc>
      </w:tr>
      <w:tr w:rsidR="009C3D62">
        <w:trPr>
          <w:trHeight w:val="240"/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AGUIRRE, Verónica</w:t>
            </w:r>
          </w:p>
        </w:tc>
        <w:tc>
          <w:tcPr>
            <w:tcW w:w="7031" w:type="dxa"/>
            <w:vAlign w:val="bottom"/>
          </w:tcPr>
          <w:p w:rsidR="009C3D62" w:rsidRDefault="009C3D62">
            <w:pPr>
              <w:pStyle w:val="Subttulo"/>
              <w:spacing w:after="0"/>
              <w:rPr>
                <w:rFonts w:ascii="Arial" w:eastAsia="Arial" w:hAnsi="Arial" w:cs="Arial"/>
              </w:rPr>
            </w:pP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70" w:lineRule="auto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ASSO, Jorge</w:t>
            </w:r>
          </w:p>
        </w:tc>
        <w:tc>
          <w:tcPr>
            <w:tcW w:w="7031" w:type="dxa"/>
            <w:vAlign w:val="bottom"/>
          </w:tcPr>
          <w:p w:rsidR="009C3D62" w:rsidRDefault="009C3D62">
            <w:pPr>
              <w:spacing w:line="27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68" w:lineRule="auto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BRUNO, Paola</w:t>
            </w:r>
          </w:p>
        </w:tc>
        <w:tc>
          <w:tcPr>
            <w:tcW w:w="7031" w:type="dxa"/>
            <w:vAlign w:val="bottom"/>
          </w:tcPr>
          <w:p w:rsidR="009C3D62" w:rsidRDefault="009C3D62">
            <w:pPr>
              <w:spacing w:line="268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68" w:lineRule="auto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CHANTEFORT, Patricia</w:t>
            </w:r>
          </w:p>
        </w:tc>
        <w:tc>
          <w:tcPr>
            <w:tcW w:w="7031" w:type="dxa"/>
            <w:vAlign w:val="bottom"/>
          </w:tcPr>
          <w:p w:rsidR="009C3D62" w:rsidRDefault="009C3D62">
            <w:pPr>
              <w:spacing w:line="268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67" w:lineRule="auto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DAHER, Celeste</w:t>
            </w:r>
          </w:p>
        </w:tc>
        <w:tc>
          <w:tcPr>
            <w:tcW w:w="7031" w:type="dxa"/>
            <w:vAlign w:val="bottom"/>
          </w:tcPr>
          <w:p w:rsidR="009C3D62" w:rsidRDefault="009C3D62">
            <w:pPr>
              <w:spacing w:line="267" w:lineRule="auto"/>
              <w:jc w:val="center"/>
              <w:rPr>
                <w:rFonts w:ascii="Arial" w:eastAsia="Arial" w:hAnsi="Arial" w:cs="Arial"/>
              </w:rPr>
            </w:pPr>
            <w:bookmarkStart w:id="3" w:name="_gjdgxs" w:colFirst="0" w:colLast="0"/>
            <w:bookmarkEnd w:id="3"/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66" w:lineRule="auto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GANTUZ, Viviana</w:t>
            </w:r>
          </w:p>
        </w:tc>
        <w:tc>
          <w:tcPr>
            <w:tcW w:w="7031" w:type="dxa"/>
            <w:vAlign w:val="bottom"/>
          </w:tcPr>
          <w:p w:rsidR="009C3D62" w:rsidRDefault="009C3D62">
            <w:pPr>
              <w:spacing w:line="26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68" w:lineRule="auto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QUINTEROS, Miriam</w:t>
            </w:r>
          </w:p>
        </w:tc>
        <w:tc>
          <w:tcPr>
            <w:tcW w:w="7031" w:type="dxa"/>
            <w:vAlign w:val="bottom"/>
          </w:tcPr>
          <w:p w:rsidR="009C3D62" w:rsidRDefault="0037511C">
            <w:pPr>
              <w:spacing w:line="26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17 a 18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68" w:lineRule="auto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ROMANIUK, Ana</w:t>
            </w:r>
          </w:p>
        </w:tc>
        <w:tc>
          <w:tcPr>
            <w:tcW w:w="7031" w:type="dxa"/>
            <w:vAlign w:val="bottom"/>
          </w:tcPr>
          <w:p w:rsidR="009C3D62" w:rsidRDefault="009C3D62">
            <w:pPr>
              <w:spacing w:line="268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71" w:lineRule="auto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SCOONES, Ana</w:t>
            </w:r>
          </w:p>
        </w:tc>
        <w:tc>
          <w:tcPr>
            <w:tcW w:w="7031" w:type="dxa"/>
            <w:vAlign w:val="bottom"/>
          </w:tcPr>
          <w:p w:rsidR="009C3D62" w:rsidRDefault="009C3D62">
            <w:pPr>
              <w:spacing w:line="271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37511C">
            <w:pPr>
              <w:spacing w:line="266" w:lineRule="auto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GIMENEZ, Sebastián</w:t>
            </w:r>
          </w:p>
        </w:tc>
        <w:tc>
          <w:tcPr>
            <w:tcW w:w="7031" w:type="dxa"/>
            <w:vAlign w:val="bottom"/>
          </w:tcPr>
          <w:p w:rsidR="009C3D62" w:rsidRDefault="009C3D62">
            <w:pPr>
              <w:spacing w:line="26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C3D62">
        <w:trPr>
          <w:jc w:val="center"/>
        </w:trPr>
        <w:tc>
          <w:tcPr>
            <w:tcW w:w="3574" w:type="dxa"/>
            <w:vAlign w:val="bottom"/>
          </w:tcPr>
          <w:p w:rsidR="009C3D62" w:rsidRDefault="009C3D62">
            <w:pPr>
              <w:spacing w:line="268" w:lineRule="auto"/>
              <w:ind w:left="80"/>
              <w:rPr>
                <w:rFonts w:ascii="Arial" w:eastAsia="Arial" w:hAnsi="Arial" w:cs="Arial"/>
              </w:rPr>
            </w:pPr>
          </w:p>
        </w:tc>
        <w:tc>
          <w:tcPr>
            <w:tcW w:w="7031" w:type="dxa"/>
            <w:vAlign w:val="bottom"/>
          </w:tcPr>
          <w:p w:rsidR="009C3D62" w:rsidRDefault="009C3D62">
            <w:pPr>
              <w:spacing w:line="268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C3D62" w:rsidRDefault="009C3D62"/>
    <w:sectPr w:rsidR="009C3D62">
      <w:headerReference w:type="default" r:id="rId8"/>
      <w:headerReference w:type="first" r:id="rId9"/>
      <w:footerReference w:type="first" r:id="rId10"/>
      <w:pgSz w:w="16838" w:h="11906"/>
      <w:pgMar w:top="850" w:right="1133" w:bottom="566" w:left="1133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ucas Santi" w:date="2017-09-05T14:41:00Z" w:initials="">
    <w:p w:rsidR="009C3D62" w:rsidRDefault="0037511C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Modificado (de Centro a Campus)</w:t>
      </w:r>
    </w:p>
  </w:comment>
  <w:comment w:id="2" w:author="Lucas Santi" w:date="2017-09-12T16:56:00Z" w:initials="">
    <w:p w:rsidR="009C3D62" w:rsidRDefault="0037511C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Levanto Licencia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1C" w:rsidRDefault="0037511C">
      <w:r>
        <w:separator/>
      </w:r>
    </w:p>
  </w:endnote>
  <w:endnote w:type="continuationSeparator" w:id="0">
    <w:p w:rsidR="0037511C" w:rsidRDefault="0037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2" w:rsidRDefault="009C3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1C" w:rsidRDefault="0037511C">
      <w:r>
        <w:separator/>
      </w:r>
    </w:p>
  </w:footnote>
  <w:footnote w:type="continuationSeparator" w:id="0">
    <w:p w:rsidR="0037511C" w:rsidRDefault="0037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2" w:rsidRDefault="0037511C">
    <w:pPr>
      <w:tabs>
        <w:tab w:val="center" w:pos="4252"/>
        <w:tab w:val="right" w:pos="8504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-314324</wp:posOffset>
          </wp:positionH>
          <wp:positionV relativeFrom="paragraph">
            <wp:posOffset>38100</wp:posOffset>
          </wp:positionV>
          <wp:extent cx="2824480" cy="55054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4480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62" w:rsidRDefault="009C3D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3D62"/>
    <w:rsid w:val="00343444"/>
    <w:rsid w:val="0037511C"/>
    <w:rsid w:val="009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</w:pPr>
    <w:rPr>
      <w:rFonts w:ascii="Open Sans" w:eastAsia="Open Sans" w:hAnsi="Open Sans" w:cs="Open Sans"/>
      <w:b/>
      <w:sz w:val="20"/>
      <w:szCs w:val="20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4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</w:pPr>
    <w:rPr>
      <w:rFonts w:ascii="Open Sans" w:eastAsia="Open Sans" w:hAnsi="Open Sans" w:cs="Open Sans"/>
      <w:b/>
      <w:sz w:val="20"/>
      <w:szCs w:val="20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4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M. Euliarte</dc:creator>
  <cp:lastModifiedBy>Sergio M. Euliarte</cp:lastModifiedBy>
  <cp:revision>2</cp:revision>
  <dcterms:created xsi:type="dcterms:W3CDTF">2017-10-23T12:29:00Z</dcterms:created>
  <dcterms:modified xsi:type="dcterms:W3CDTF">2017-10-23T12:29:00Z</dcterms:modified>
</cp:coreProperties>
</file>